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D8AD" w14:textId="77777777"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ANEKS A</w:t>
      </w:r>
    </w:p>
    <w:p w14:paraId="3ED6188C" w14:textId="77777777" w:rsidR="00BF2C6D" w:rsidRDefault="00BF2C6D">
      <w:pPr>
        <w:rPr>
          <w:rFonts w:ascii="Bookman Old Style" w:hAnsi="Bookman Old Style"/>
          <w:sz w:val="24"/>
          <w:szCs w:val="24"/>
        </w:rPr>
      </w:pPr>
    </w:p>
    <w:p w14:paraId="36789970" w14:textId="77777777"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I TE </w:t>
      </w:r>
      <w:r>
        <w:rPr>
          <w:rFonts w:ascii="Times New Roman" w:hAnsi="Times New Roman" w:cs="Times New Roman"/>
          <w:b/>
          <w:sz w:val="24"/>
          <w:szCs w:val="24"/>
        </w:rPr>
        <w:t>DHENAVE PERSONALE TE APLIKANTIT</w:t>
      </w:r>
    </w:p>
    <w:p w14:paraId="4BA32AB7" w14:textId="77777777"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4DAA7DD4" w14:textId="77777777"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4872"/>
        <w:gridCol w:w="4478"/>
      </w:tblGrid>
      <w:tr w:rsidR="005364C6" w14:paraId="7ADC18D0" w14:textId="77777777" w:rsidTr="007E7ECA">
        <w:tc>
          <w:tcPr>
            <w:tcW w:w="4968" w:type="dxa"/>
            <w:tcBorders>
              <w:right w:val="single" w:sz="4" w:space="0" w:color="auto"/>
            </w:tcBorders>
          </w:tcPr>
          <w:p w14:paraId="20AA1592" w14:textId="77777777"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Name (Emri)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380A3691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2B80C280" w14:textId="77777777" w:rsidTr="007E7ECA">
        <w:tc>
          <w:tcPr>
            <w:tcW w:w="4968" w:type="dxa"/>
            <w:tcBorders>
              <w:right w:val="single" w:sz="4" w:space="0" w:color="auto"/>
            </w:tcBorders>
          </w:tcPr>
          <w:p w14:paraId="68B0CFFB" w14:textId="77777777"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 xml:space="preserve">  (Mbiemri)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6227CA17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20C69987" w14:textId="77777777" w:rsidTr="007E7ECA">
        <w:tc>
          <w:tcPr>
            <w:tcW w:w="4968" w:type="dxa"/>
            <w:tcBorders>
              <w:right w:val="single" w:sz="4" w:space="0" w:color="auto"/>
            </w:tcBorders>
          </w:tcPr>
          <w:p w14:paraId="05B282CB" w14:textId="77777777"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3D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 xml:space="preserve">  (Dat</w:t>
            </w:r>
            <w:r w:rsidR="003F4270" w:rsidRPr="008F7F3D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lindja)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2C505481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1BDE1510" w14:textId="77777777" w:rsidTr="007E7ECA">
        <w:tc>
          <w:tcPr>
            <w:tcW w:w="4968" w:type="dxa"/>
            <w:tcBorders>
              <w:right w:val="single" w:sz="4" w:space="0" w:color="auto"/>
            </w:tcBorders>
          </w:tcPr>
          <w:p w14:paraId="7DFCA083" w14:textId="77777777" w:rsidR="005364C6" w:rsidRPr="008F7F3D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="005364C6" w:rsidRPr="008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4C6" w:rsidRPr="008F7F3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5364C6" w:rsidRPr="008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4C6" w:rsidRPr="008F7F3D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="005364C6" w:rsidRPr="008F7F3D">
              <w:rPr>
                <w:rFonts w:ascii="Times New Roman" w:hAnsi="Times New Roman" w:cs="Times New Roman"/>
                <w:sz w:val="24"/>
                <w:szCs w:val="24"/>
              </w:rPr>
              <w:t xml:space="preserve">  (Vendlindja)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5FA6C4F0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1000D822" w14:textId="77777777" w:rsidTr="007E7ECA">
        <w:tc>
          <w:tcPr>
            <w:tcW w:w="4968" w:type="dxa"/>
            <w:tcBorders>
              <w:right w:val="single" w:sz="4" w:space="0" w:color="auto"/>
            </w:tcBorders>
          </w:tcPr>
          <w:p w14:paraId="31DAD38A" w14:textId="77777777"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/Adresa e banimit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32F22EF9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5C92D6FB" w14:textId="77777777" w:rsidTr="007E7ECA">
        <w:tc>
          <w:tcPr>
            <w:tcW w:w="4968" w:type="dxa"/>
            <w:tcBorders>
              <w:right w:val="single" w:sz="4" w:space="0" w:color="auto"/>
            </w:tcBorders>
          </w:tcPr>
          <w:p w14:paraId="0B704362" w14:textId="77777777" w:rsidR="005364C6" w:rsidRPr="008F7F3D" w:rsidRDefault="005364C6" w:rsidP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Father’s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 xml:space="preserve"> Name  (Atësia)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6CD5AE76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101348BA" w14:textId="77777777" w:rsidTr="007E7ECA">
        <w:tc>
          <w:tcPr>
            <w:tcW w:w="4968" w:type="dxa"/>
            <w:tcBorders>
              <w:right w:val="single" w:sz="4" w:space="0" w:color="auto"/>
            </w:tcBorders>
          </w:tcPr>
          <w:p w14:paraId="084E4D9A" w14:textId="77777777" w:rsidR="005364C6" w:rsidRPr="008F7F3D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5364C6" w:rsidRPr="008F7F3D">
              <w:rPr>
                <w:rFonts w:ascii="Times New Roman" w:hAnsi="Times New Roman" w:cs="Times New Roman"/>
                <w:sz w:val="24"/>
                <w:szCs w:val="24"/>
              </w:rPr>
              <w:t>her’s</w:t>
            </w:r>
            <w:proofErr w:type="spellEnd"/>
            <w:r w:rsidR="005364C6" w:rsidRPr="008F7F3D">
              <w:rPr>
                <w:rFonts w:ascii="Times New Roman" w:hAnsi="Times New Roman" w:cs="Times New Roman"/>
                <w:sz w:val="24"/>
                <w:szCs w:val="24"/>
              </w:rPr>
              <w:t xml:space="preserve"> Name (Amësia)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3F03CE6F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4FCD2CDF" w14:textId="77777777" w:rsidTr="007E7ECA">
        <w:tc>
          <w:tcPr>
            <w:tcW w:w="4968" w:type="dxa"/>
            <w:tcBorders>
              <w:right w:val="single" w:sz="4" w:space="0" w:color="auto"/>
            </w:tcBorders>
          </w:tcPr>
          <w:p w14:paraId="4ED9B739" w14:textId="77777777"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 xml:space="preserve"> (Male/</w:t>
            </w: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1156F3A1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04139AE4" w14:textId="77777777" w:rsidTr="007E7ECA">
        <w:tc>
          <w:tcPr>
            <w:tcW w:w="4968" w:type="dxa"/>
            <w:tcBorders>
              <w:right w:val="single" w:sz="4" w:space="0" w:color="auto"/>
            </w:tcBorders>
          </w:tcPr>
          <w:p w14:paraId="0D3F487F" w14:textId="77777777"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Passaport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 xml:space="preserve">/ID </w:t>
            </w: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4FCCEFAD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5B75BF5B" w14:textId="77777777" w:rsidTr="007E7ECA">
        <w:tc>
          <w:tcPr>
            <w:tcW w:w="4968" w:type="dxa"/>
            <w:tcBorders>
              <w:right w:val="single" w:sz="4" w:space="0" w:color="auto"/>
            </w:tcBorders>
          </w:tcPr>
          <w:p w14:paraId="7F29C489" w14:textId="77777777"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proofErr w:type="spellEnd"/>
            <w:r w:rsidR="007E7ECA" w:rsidRPr="008F7F3D">
              <w:rPr>
                <w:rFonts w:ascii="Times New Roman" w:hAnsi="Times New Roman" w:cs="Times New Roman"/>
                <w:sz w:val="24"/>
                <w:szCs w:val="24"/>
              </w:rPr>
              <w:t xml:space="preserve"> (Statusi)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0065C651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4DCC4447" w14:textId="77777777" w:rsidTr="007E7ECA">
        <w:tc>
          <w:tcPr>
            <w:tcW w:w="4968" w:type="dxa"/>
            <w:tcBorders>
              <w:right w:val="single" w:sz="4" w:space="0" w:color="auto"/>
            </w:tcBorders>
          </w:tcPr>
          <w:p w14:paraId="4F3AED29" w14:textId="77777777"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/Adresë e-</w:t>
            </w: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maili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22A923B9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0EF3EE3A" w14:textId="77777777" w:rsidTr="007E7ECA">
        <w:tc>
          <w:tcPr>
            <w:tcW w:w="4968" w:type="dxa"/>
            <w:tcBorders>
              <w:right w:val="single" w:sz="4" w:space="0" w:color="auto"/>
            </w:tcBorders>
          </w:tcPr>
          <w:p w14:paraId="306429FE" w14:textId="77777777"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number,Cell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="008E6A77" w:rsidRPr="008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C6" w:rsidRPr="008F7F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6A77" w:rsidRPr="008F7F3D">
              <w:rPr>
                <w:rFonts w:ascii="Times New Roman" w:hAnsi="Times New Roman" w:cs="Times New Roman"/>
                <w:sz w:val="24"/>
                <w:szCs w:val="24"/>
              </w:rPr>
              <w:t>Numër kontakti</w:t>
            </w:r>
            <w:r w:rsidR="00437DC6" w:rsidRPr="008F7F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0DABB2B8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43EE3786" w14:textId="77777777" w:rsidTr="007E7ECA">
        <w:tc>
          <w:tcPr>
            <w:tcW w:w="4968" w:type="dxa"/>
            <w:tcBorders>
              <w:right w:val="single" w:sz="4" w:space="0" w:color="auto"/>
            </w:tcBorders>
          </w:tcPr>
          <w:p w14:paraId="3F06CF15" w14:textId="77777777" w:rsidR="005364C6" w:rsidRPr="008F7F3D" w:rsidRDefault="00B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Akademia Ushtarake e</w:t>
            </w:r>
            <w:r w:rsidR="00E072D2" w:rsidRPr="008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F3D">
              <w:rPr>
                <w:rFonts w:ascii="Times New Roman" w:hAnsi="Times New Roman" w:cs="Times New Roman"/>
                <w:sz w:val="24"/>
                <w:szCs w:val="24"/>
              </w:rPr>
              <w:t>Forcave t</w:t>
            </w:r>
            <w:r w:rsidR="002A408A" w:rsidRPr="008F7F3D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F7F3D">
              <w:rPr>
                <w:rFonts w:ascii="Times New Roman" w:hAnsi="Times New Roman" w:cs="Times New Roman"/>
                <w:sz w:val="24"/>
                <w:szCs w:val="24"/>
              </w:rPr>
              <w:t xml:space="preserve"> Armatosura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03433252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1D" w14:paraId="14AF943A" w14:textId="77777777" w:rsidTr="007E7ECA">
        <w:tc>
          <w:tcPr>
            <w:tcW w:w="4968" w:type="dxa"/>
            <w:tcBorders>
              <w:right w:val="single" w:sz="4" w:space="0" w:color="auto"/>
            </w:tcBorders>
          </w:tcPr>
          <w:p w14:paraId="24D4F151" w14:textId="77777777" w:rsidR="00CE031D" w:rsidRPr="008F7F3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Ndërlidhje (F. Inxhinierisë Elektronike)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183A6E8B" w14:textId="77777777" w:rsidR="00CE031D" w:rsidRPr="00BF2C6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1D" w14:paraId="2BC945B0" w14:textId="77777777" w:rsidTr="007E7ECA">
        <w:tc>
          <w:tcPr>
            <w:tcW w:w="4968" w:type="dxa"/>
            <w:tcBorders>
              <w:right w:val="single" w:sz="4" w:space="0" w:color="auto"/>
            </w:tcBorders>
          </w:tcPr>
          <w:p w14:paraId="2ED644B8" w14:textId="77777777" w:rsidR="00CE031D" w:rsidRPr="008F7F3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Polici kriminale (F. Juridik)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6D1723E7" w14:textId="77777777" w:rsidR="00CE031D" w:rsidRPr="00BF2C6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1D" w14:paraId="5F06FD53" w14:textId="77777777" w:rsidTr="007E7ECA">
        <w:tc>
          <w:tcPr>
            <w:tcW w:w="4968" w:type="dxa"/>
            <w:tcBorders>
              <w:right w:val="single" w:sz="4" w:space="0" w:color="auto"/>
            </w:tcBorders>
          </w:tcPr>
          <w:p w14:paraId="638332A6" w14:textId="77777777" w:rsidR="00CE031D" w:rsidRPr="008F7F3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Logjistikë (F. Ekonomik)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3B3AEF9C" w14:textId="77777777" w:rsidR="00CE031D" w:rsidRPr="00BF2C6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1D" w14:paraId="32742B5D" w14:textId="77777777" w:rsidTr="007E7ECA">
        <w:tc>
          <w:tcPr>
            <w:tcW w:w="4968" w:type="dxa"/>
            <w:tcBorders>
              <w:right w:val="single" w:sz="4" w:space="0" w:color="auto"/>
            </w:tcBorders>
          </w:tcPr>
          <w:p w14:paraId="2A314833" w14:textId="77777777" w:rsidR="00CE031D" w:rsidRPr="008F7F3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Kimi (F. Shkencat e Natyrës)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3FAB8759" w14:textId="77777777" w:rsidR="00CE031D" w:rsidRPr="00BF2C6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1D" w14:paraId="3E0AA8AD" w14:textId="77777777" w:rsidTr="007E7ECA">
        <w:tc>
          <w:tcPr>
            <w:tcW w:w="4968" w:type="dxa"/>
            <w:tcBorders>
              <w:right w:val="single" w:sz="4" w:space="0" w:color="auto"/>
            </w:tcBorders>
          </w:tcPr>
          <w:p w14:paraId="2DB053F2" w14:textId="77777777" w:rsidR="00CE031D" w:rsidRPr="008F7F3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Xhenio (F. Inxhinieri Ndërtimi)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6091377D" w14:textId="77777777" w:rsidR="00CE031D" w:rsidRPr="00BF2C6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1D" w14:paraId="65022EF3" w14:textId="77777777" w:rsidTr="007E7ECA">
        <w:tc>
          <w:tcPr>
            <w:tcW w:w="4968" w:type="dxa"/>
            <w:tcBorders>
              <w:right w:val="single" w:sz="4" w:space="0" w:color="auto"/>
            </w:tcBorders>
          </w:tcPr>
          <w:p w14:paraId="39F5CEC3" w14:textId="77777777" w:rsidR="00CE031D" w:rsidRPr="008F7F3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Forcë Detare (F. Inxhinieri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2609E77B" w14:textId="77777777" w:rsidR="00CE031D" w:rsidRPr="00BF2C6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1D" w14:paraId="7DBBD0D8" w14:textId="77777777" w:rsidTr="007E7ECA">
        <w:tc>
          <w:tcPr>
            <w:tcW w:w="4968" w:type="dxa"/>
            <w:tcBorders>
              <w:right w:val="single" w:sz="4" w:space="0" w:color="auto"/>
            </w:tcBorders>
          </w:tcPr>
          <w:p w14:paraId="1FD0153E" w14:textId="77777777" w:rsidR="00CE031D" w:rsidRPr="008F7F3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Këmbësori (Fakultetet e tjera)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0CCBB3C2" w14:textId="77777777" w:rsidR="00CE031D" w:rsidRPr="00BF2C6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47F797" w14:textId="77777777" w:rsidR="005364C6" w:rsidRDefault="005364C6">
      <w:pPr>
        <w:rPr>
          <w:rFonts w:ascii="Bookman Old Style" w:hAnsi="Bookman Old Style"/>
          <w:sz w:val="24"/>
          <w:szCs w:val="24"/>
        </w:rPr>
      </w:pPr>
    </w:p>
    <w:p w14:paraId="48F21EEB" w14:textId="77777777" w:rsidR="008E6A77" w:rsidRDefault="008E6A77">
      <w:pPr>
        <w:rPr>
          <w:rFonts w:ascii="Bookman Old Style" w:hAnsi="Bookman Old Style"/>
          <w:sz w:val="24"/>
          <w:szCs w:val="24"/>
        </w:rPr>
      </w:pPr>
    </w:p>
    <w:p w14:paraId="0B98E6A8" w14:textId="77777777" w:rsidR="008E6A77" w:rsidRDefault="008E6A77">
      <w:pPr>
        <w:rPr>
          <w:rFonts w:ascii="Bookman Old Style" w:hAnsi="Bookman Old Style"/>
          <w:sz w:val="24"/>
          <w:szCs w:val="24"/>
        </w:rPr>
      </w:pPr>
    </w:p>
    <w:p w14:paraId="03D560E0" w14:textId="77777777"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C6"/>
    <w:rsid w:val="00007C52"/>
    <w:rsid w:val="000A6857"/>
    <w:rsid w:val="002A408A"/>
    <w:rsid w:val="003B7201"/>
    <w:rsid w:val="003D5D02"/>
    <w:rsid w:val="003F4270"/>
    <w:rsid w:val="00437DC6"/>
    <w:rsid w:val="0044325B"/>
    <w:rsid w:val="004C3F31"/>
    <w:rsid w:val="00525C7F"/>
    <w:rsid w:val="005364C6"/>
    <w:rsid w:val="00540E73"/>
    <w:rsid w:val="00541814"/>
    <w:rsid w:val="006362CA"/>
    <w:rsid w:val="00720B69"/>
    <w:rsid w:val="00735925"/>
    <w:rsid w:val="007E7ECA"/>
    <w:rsid w:val="008E6A77"/>
    <w:rsid w:val="008F7F3D"/>
    <w:rsid w:val="009C66C5"/>
    <w:rsid w:val="00A97523"/>
    <w:rsid w:val="00B42B45"/>
    <w:rsid w:val="00BF2C6D"/>
    <w:rsid w:val="00CE031D"/>
    <w:rsid w:val="00D020ED"/>
    <w:rsid w:val="00D756DC"/>
    <w:rsid w:val="00DC480D"/>
    <w:rsid w:val="00E072D2"/>
    <w:rsid w:val="00E81545"/>
    <w:rsid w:val="00ED3FF0"/>
    <w:rsid w:val="00EE289E"/>
    <w:rsid w:val="00F36B2F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2D9"/>
  <w15:docId w15:val="{52946939-FDA1-4AF5-97EC-8F04E7DE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Shefi Rekrutimit</dc:creator>
  <cp:lastModifiedBy>webworksation</cp:lastModifiedBy>
  <cp:revision>2</cp:revision>
  <cp:lastPrinted>2016-06-22T07:01:00Z</cp:lastPrinted>
  <dcterms:created xsi:type="dcterms:W3CDTF">2019-05-20T12:56:00Z</dcterms:created>
  <dcterms:modified xsi:type="dcterms:W3CDTF">2019-05-20T12:56:00Z</dcterms:modified>
</cp:coreProperties>
</file>